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Default="00194E9A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MUNICIPIO DE SAN FELIPE</w:t>
      </w:r>
    </w:p>
    <w:p w:rsidR="00115BF5" w:rsidRDefault="00115BF5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5BF5" w:rsidRDefault="009D77DD" w:rsidP="007D1E76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:rsidR="00115BF5" w:rsidRDefault="00115BF5" w:rsidP="007D1E76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7D1E76" w:rsidRPr="00E74967" w:rsidRDefault="00115BF5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31 DE DICIEMBRE DE 2018</w:t>
      </w:r>
      <w:r w:rsidR="009D77DD" w:rsidRPr="009D77DD">
        <w:rPr>
          <w:rFonts w:cs="Calibri"/>
          <w:b/>
          <w:sz w:val="28"/>
          <w:szCs w:val="28"/>
        </w:rPr>
        <w:t xml:space="preserve"> </w:t>
      </w:r>
      <w:bookmarkStart w:id="0" w:name="_GoBack"/>
      <w:bookmarkEnd w:id="0"/>
    </w:p>
    <w:p w:rsidR="007D1E76" w:rsidRPr="00E74967" w:rsidRDefault="00115BF5" w:rsidP="007D1E76">
      <w:pPr>
        <w:spacing w:after="0" w:line="240" w:lineRule="auto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1F22A" wp14:editId="48240FD9">
                <wp:simplePos x="0" y="0"/>
                <wp:positionH relativeFrom="column">
                  <wp:posOffset>871220</wp:posOffset>
                </wp:positionH>
                <wp:positionV relativeFrom="paragraph">
                  <wp:posOffset>956945</wp:posOffset>
                </wp:positionV>
                <wp:extent cx="4438650" cy="14382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5BF5" w:rsidRPr="00115BF5" w:rsidRDefault="00115BF5" w:rsidP="00115BF5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262626" w:themeColor="text1" w:themeTint="D9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262626" w:themeColor="text1" w:themeTint="D9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1F22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8.6pt;margin-top:75.35pt;width:349.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" filled="f" stroked="f">
                <v:fill o:detectmouseclick="t"/>
                <v:textbox>
                  <w:txbxContent>
                    <w:p w:rsidR="00115BF5" w:rsidRPr="00115BF5" w:rsidRDefault="00115BF5" w:rsidP="00115BF5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262626" w:themeColor="text1" w:themeTint="D9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Calibri"/>
                          <w:b/>
                          <w:color w:val="262626" w:themeColor="text1" w:themeTint="D9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 aplica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1E76" w:rsidRPr="00E74967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75" w:rsidRDefault="002D7275" w:rsidP="00E00323">
      <w:pPr>
        <w:spacing w:after="0" w:line="240" w:lineRule="auto"/>
      </w:pPr>
      <w:r>
        <w:separator/>
      </w:r>
    </w:p>
  </w:endnote>
  <w:endnote w:type="continuationSeparator" w:id="0">
    <w:p w:rsidR="002D7275" w:rsidRDefault="002D7275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75" w:rsidRDefault="002D7275" w:rsidP="00E00323">
      <w:pPr>
        <w:spacing w:after="0" w:line="240" w:lineRule="auto"/>
      </w:pPr>
      <w:r>
        <w:separator/>
      </w:r>
    </w:p>
  </w:footnote>
  <w:footnote w:type="continuationSeparator" w:id="0">
    <w:p w:rsidR="002D7275" w:rsidRDefault="002D7275" w:rsidP="00E00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B7810"/>
    <w:rsid w:val="00115BF5"/>
    <w:rsid w:val="00154BA3"/>
    <w:rsid w:val="00194E9A"/>
    <w:rsid w:val="001973A2"/>
    <w:rsid w:val="001C75F2"/>
    <w:rsid w:val="001D2063"/>
    <w:rsid w:val="002D7275"/>
    <w:rsid w:val="0044752F"/>
    <w:rsid w:val="005D3E43"/>
    <w:rsid w:val="005E231E"/>
    <w:rsid w:val="00657009"/>
    <w:rsid w:val="00681C79"/>
    <w:rsid w:val="0070095A"/>
    <w:rsid w:val="007714AB"/>
    <w:rsid w:val="007D1E76"/>
    <w:rsid w:val="008338F5"/>
    <w:rsid w:val="008E076C"/>
    <w:rsid w:val="00924018"/>
    <w:rsid w:val="009D77DD"/>
    <w:rsid w:val="00E00323"/>
    <w:rsid w:val="00E74967"/>
    <w:rsid w:val="00EA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ADC056"/>
  <w15:docId w15:val="{4A803FFF-F6AA-4B48-89E3-D5A69A1B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CBC15-C959-4BBE-A021-90460EBA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D3AD9-9775-422E-9AB0-B85D56092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E2660-760F-489F-8495-1A5B3A8FF2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tesoreria</cp:lastModifiedBy>
  <cp:revision>6</cp:revision>
  <dcterms:created xsi:type="dcterms:W3CDTF">2016-03-08T21:38:00Z</dcterms:created>
  <dcterms:modified xsi:type="dcterms:W3CDTF">2018-11-23T03:21:00Z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